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AB" w:rsidRDefault="005D0EAB"/>
    <w:p w:rsidR="003E7CDE" w:rsidRDefault="003E7CDE" w:rsidP="00BA1EC6">
      <w:pPr>
        <w:ind w:left="709"/>
      </w:pP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  <w:r w:rsidRPr="00F17867">
        <w:rPr>
          <w:rFonts w:asciiTheme="majorBidi" w:hAnsiTheme="majorBidi" w:cstheme="majorBidi"/>
        </w:rPr>
        <w:t>От «</w:t>
      </w:r>
      <w:r w:rsidR="00333047">
        <w:rPr>
          <w:rFonts w:asciiTheme="majorBidi" w:hAnsiTheme="majorBidi" w:cstheme="majorBidi"/>
        </w:rPr>
        <w:t>__</w:t>
      </w:r>
      <w:proofErr w:type="gramStart"/>
      <w:r w:rsidR="00333047">
        <w:rPr>
          <w:rFonts w:asciiTheme="majorBidi" w:hAnsiTheme="majorBidi" w:cstheme="majorBidi"/>
        </w:rPr>
        <w:t>_</w:t>
      </w:r>
      <w:r w:rsidRPr="00F17867">
        <w:rPr>
          <w:rFonts w:asciiTheme="majorBidi" w:hAnsiTheme="majorBidi" w:cstheme="majorBidi"/>
        </w:rPr>
        <w:t>»</w:t>
      </w:r>
      <w:r w:rsidR="00333047">
        <w:rPr>
          <w:rFonts w:asciiTheme="majorBidi" w:hAnsiTheme="majorBidi" w:cstheme="majorBidi"/>
        </w:rPr>
        <w:t>_</w:t>
      </w:r>
      <w:proofErr w:type="gramEnd"/>
      <w:r w:rsidR="00333047">
        <w:rPr>
          <w:rFonts w:asciiTheme="majorBidi" w:hAnsiTheme="majorBidi" w:cstheme="majorBidi"/>
        </w:rPr>
        <w:t xml:space="preserve">_________ </w:t>
      </w:r>
      <w:r w:rsidRPr="00F17867">
        <w:rPr>
          <w:rFonts w:asciiTheme="majorBidi" w:hAnsiTheme="majorBidi" w:cstheme="majorBidi"/>
        </w:rPr>
        <w:t>201</w:t>
      </w:r>
      <w:r w:rsidR="00333047">
        <w:rPr>
          <w:rFonts w:asciiTheme="majorBidi" w:hAnsiTheme="majorBidi" w:cstheme="majorBidi"/>
        </w:rPr>
        <w:t>__</w:t>
      </w:r>
      <w:r w:rsidRPr="00F17867">
        <w:rPr>
          <w:rFonts w:asciiTheme="majorBidi" w:hAnsiTheme="majorBidi" w:cstheme="majorBidi"/>
        </w:rPr>
        <w:t xml:space="preserve"> года                                                               № </w:t>
      </w:r>
      <w:r w:rsidR="00333047">
        <w:rPr>
          <w:rFonts w:asciiTheme="majorBidi" w:hAnsiTheme="majorBidi" w:cstheme="majorBidi"/>
        </w:rPr>
        <w:t>_________</w:t>
      </w: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both"/>
        <w:rPr>
          <w:rFonts w:asciiTheme="majorBidi" w:eastAsiaTheme="minorEastAsia" w:hAnsiTheme="majorBidi" w:cstheme="majorBidi"/>
        </w:rPr>
      </w:pPr>
    </w:p>
    <w:p w:rsidR="00650DF8" w:rsidRDefault="00650DF8" w:rsidP="00BA1EC6">
      <w:pPr>
        <w:tabs>
          <w:tab w:val="left" w:pos="8932"/>
        </w:tabs>
        <w:spacing w:after="120"/>
        <w:ind w:left="709" w:firstLine="40"/>
        <w:jc w:val="center"/>
        <w:rPr>
          <w:rFonts w:asciiTheme="majorBidi" w:eastAsiaTheme="minorEastAsia" w:hAnsiTheme="majorBidi" w:cstheme="majorBidi"/>
          <w:b/>
          <w:bCs/>
        </w:rPr>
      </w:pPr>
      <w:r w:rsidRPr="00FB3782">
        <w:rPr>
          <w:rFonts w:asciiTheme="majorBidi" w:eastAsiaTheme="minorEastAsia" w:hAnsiTheme="majorBidi" w:cstheme="majorBidi"/>
          <w:b/>
          <w:bCs/>
        </w:rPr>
        <w:t>ПРИКАЗ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524B21" w:rsidRDefault="00B7016D" w:rsidP="00333047">
      <w:pPr>
        <w:pStyle w:val="40"/>
        <w:spacing w:line="280" w:lineRule="exact"/>
        <w:ind w:left="709"/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C8DA1" wp14:editId="53D23C05">
                <wp:simplePos x="0" y="0"/>
                <wp:positionH relativeFrom="column">
                  <wp:posOffset>1066800</wp:posOffset>
                </wp:positionH>
                <wp:positionV relativeFrom="paragraph">
                  <wp:posOffset>1328420</wp:posOffset>
                </wp:positionV>
                <wp:extent cx="4800600" cy="3143250"/>
                <wp:effectExtent l="981075" t="390525" r="993775" b="3968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1973">
                          <a:off x="0" y="0"/>
                          <a:ext cx="4800600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16D" w:rsidRPr="00417CD7" w:rsidRDefault="00B7016D" w:rsidP="00B7016D">
                            <w:pPr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417CD7">
                              <w:rPr>
                                <w:color w:val="D0CECE" w:themeColor="background2" w:themeShade="E6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ОБРАЗЕЦ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C8DA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84pt;margin-top:104.6pt;width:378pt;height:247.5pt;rotation:-356955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" filled="f" stroked="f" strokeweight=".5pt">
                <v:textbox>
                  <w:txbxContent>
                    <w:p w:rsidR="00B7016D" w:rsidRPr="00417CD7" w:rsidRDefault="00B7016D" w:rsidP="00B7016D">
                      <w:pPr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417CD7">
                        <w:rPr>
                          <w:color w:val="D0CECE" w:themeColor="background2" w:themeShade="E6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ОБРАЗЕЦ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71CF" w:rsidRPr="00A171CF">
        <w:t>«</w:t>
      </w:r>
      <w:r w:rsidR="00BA1EC6">
        <w:t>О</w:t>
      </w:r>
      <w:r w:rsidR="00333047">
        <w:t xml:space="preserve"> проведении итоговой аттестации и выдаче документа о завершении обучающей программы</w:t>
      </w:r>
      <w:r w:rsidR="006D7E77">
        <w:t>»</w:t>
      </w:r>
      <w:r w:rsidR="00333047">
        <w:t xml:space="preserve"> </w:t>
      </w:r>
    </w:p>
    <w:p w:rsidR="00333047" w:rsidRDefault="00BA1EC6" w:rsidP="00BA1EC6">
      <w:pPr>
        <w:ind w:left="709"/>
      </w:pPr>
      <w:r>
        <w:t>В</w:t>
      </w:r>
      <w:r w:rsidR="00333047">
        <w:t xml:space="preserve"> соответствии с Положением о порядке проведения учебных занятий, текущем контроле, итоговом контроле знаний обучающихся (итоговой аттестации)</w:t>
      </w:r>
    </w:p>
    <w:p w:rsidR="003E7CDE" w:rsidRDefault="003E7CDE" w:rsidP="00BA1EC6">
      <w:pPr>
        <w:ind w:left="709"/>
      </w:pPr>
    </w:p>
    <w:p w:rsidR="00524B21" w:rsidRDefault="00524B21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  <w:r>
        <w:t>ПРИКАЗЫВАЮ:</w:t>
      </w:r>
    </w:p>
    <w:p w:rsidR="00A171CF" w:rsidRDefault="00A171CF" w:rsidP="00BA1EC6">
      <w:pPr>
        <w:pStyle w:val="20"/>
        <w:shd w:val="clear" w:color="auto" w:fill="auto"/>
        <w:spacing w:before="0" w:after="215" w:line="280" w:lineRule="exact"/>
        <w:ind w:left="709" w:firstLine="766"/>
        <w:jc w:val="both"/>
      </w:pPr>
    </w:p>
    <w:p w:rsidR="00333047" w:rsidRDefault="00BA1EC6" w:rsidP="00BA1EC6">
      <w:pPr>
        <w:pStyle w:val="a9"/>
        <w:numPr>
          <w:ilvl w:val="0"/>
          <w:numId w:val="4"/>
        </w:numPr>
        <w:jc w:val="both"/>
      </w:pPr>
      <w:r>
        <w:t>Утвердить</w:t>
      </w:r>
      <w:r w:rsidR="00333047">
        <w:t xml:space="preserve"> результаты итоговой аттестации обучающ</w:t>
      </w:r>
      <w:r w:rsidR="006D7E77">
        <w:t>ихся, которая состоялась ___________ (</w:t>
      </w:r>
      <w:proofErr w:type="gramStart"/>
      <w:r w:rsidR="006D7E77">
        <w:t xml:space="preserve">дата) </w:t>
      </w:r>
      <w:r w:rsidR="00333047">
        <w:t xml:space="preserve"> согласно</w:t>
      </w:r>
      <w:proofErr w:type="gramEnd"/>
      <w:r w:rsidR="00333047">
        <w:t xml:space="preserve"> таблице ниже:</w:t>
      </w:r>
    </w:p>
    <w:p w:rsidR="00BA1EC6" w:rsidRDefault="00BA1EC6" w:rsidP="00BA1EC6">
      <w:pPr>
        <w:pStyle w:val="a9"/>
        <w:ind w:left="1789"/>
        <w:jc w:val="both"/>
      </w:pPr>
    </w:p>
    <w:p w:rsidR="006D7E77" w:rsidRDefault="006D7E77" w:rsidP="006D7E77">
      <w:pPr>
        <w:pStyle w:val="a9"/>
        <w:numPr>
          <w:ilvl w:val="0"/>
          <w:numId w:val="4"/>
        </w:numPr>
        <w:jc w:val="both"/>
      </w:pPr>
      <w:r>
        <w:t>Выдать документ о завершении программы соответствующего образца согласно Приказу Об утверждении формы сертификата и справки об обучении (о периоде обучения).</w:t>
      </w: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3E7CDE" w:rsidP="00BA1EC6">
      <w:pPr>
        <w:ind w:left="709"/>
      </w:pPr>
    </w:p>
    <w:p w:rsidR="003E7CDE" w:rsidRDefault="00524B21" w:rsidP="00BA1EC6">
      <w:pPr>
        <w:ind w:left="709"/>
      </w:pPr>
      <w:r>
        <w:t>__________________________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Брусенский Д.Б.</w:t>
      </w:r>
    </w:p>
    <w:p w:rsidR="00524B21" w:rsidRPr="00524B21" w:rsidRDefault="00524B21" w:rsidP="00BA1EC6">
      <w:pPr>
        <w:spacing w:after="120"/>
        <w:ind w:left="709" w:right="6095"/>
        <w:jc w:val="both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Директор</w:t>
      </w:r>
    </w:p>
    <w:p w:rsidR="003E7CDE" w:rsidRPr="00524B21" w:rsidRDefault="00524B21" w:rsidP="00BA1EC6">
      <w:pPr>
        <w:ind w:left="709"/>
        <w:rPr>
          <w:rFonts w:asciiTheme="majorBidi" w:hAnsiTheme="majorBidi" w:cstheme="majorBidi"/>
        </w:rPr>
      </w:pPr>
      <w:r w:rsidRPr="00524B21">
        <w:rPr>
          <w:rFonts w:asciiTheme="majorBidi" w:hAnsiTheme="majorBidi" w:cstheme="majorBidi"/>
        </w:rPr>
        <w:t>НОЧУ ДО «Языковая школа Дениса Брусенского»</w:t>
      </w:r>
    </w:p>
    <w:p w:rsidR="003E7CDE" w:rsidRPr="00524B21" w:rsidRDefault="003E7CDE">
      <w:pPr>
        <w:rPr>
          <w:rFonts w:asciiTheme="majorBidi" w:hAnsiTheme="majorBidi" w:cstheme="majorBidi"/>
        </w:rPr>
      </w:pPr>
    </w:p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3E7CDE" w:rsidRDefault="003E7CDE"/>
    <w:p w:rsidR="00B10989" w:rsidRDefault="00B10989"/>
    <w:p w:rsidR="00AA6272" w:rsidRPr="00B10989" w:rsidRDefault="00B10989" w:rsidP="00AA6272">
      <w:pPr>
        <w:widowControl w:val="0"/>
        <w:spacing w:after="120"/>
        <w:jc w:val="right"/>
      </w:pPr>
      <w:r w:rsidRPr="00575DB1">
        <w:rPr>
          <w:rFonts w:asciiTheme="majorBidi" w:hAnsiTheme="majorBidi" w:cstheme="majorBidi"/>
          <w:b/>
          <w:bCs/>
          <w:color w:val="000000"/>
          <w:lang w:eastAsia="ru-RU" w:bidi="ru-RU"/>
        </w:rPr>
        <w:br/>
      </w:r>
    </w:p>
    <w:p w:rsidR="003E7CDE" w:rsidRPr="00B10989" w:rsidRDefault="003E7CDE" w:rsidP="00AA6272">
      <w:pPr>
        <w:pStyle w:val="30"/>
        <w:shd w:val="clear" w:color="auto" w:fill="auto"/>
      </w:pPr>
    </w:p>
    <w:sectPr w:rsidR="003E7CDE" w:rsidRPr="00B10989" w:rsidSect="003E7C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80" w:rsidRDefault="00787A80" w:rsidP="003E7CDE">
      <w:r>
        <w:separator/>
      </w:r>
    </w:p>
  </w:endnote>
  <w:endnote w:type="continuationSeparator" w:id="0">
    <w:p w:rsidR="00787A80" w:rsidRDefault="00787A80" w:rsidP="003E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Default="003E7CDE" w:rsidP="003E7CDE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3E7CDE" w:rsidRPr="003E7CDE" w:rsidRDefault="003E7CDE" w:rsidP="003E7CDE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80" w:rsidRDefault="00787A80" w:rsidP="003E7CDE">
      <w:r>
        <w:separator/>
      </w:r>
    </w:p>
  </w:footnote>
  <w:footnote w:type="continuationSeparator" w:id="0">
    <w:p w:rsidR="00787A80" w:rsidRDefault="00787A80" w:rsidP="003E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DE" w:rsidRPr="003E7CDE" w:rsidRDefault="003E7CDE" w:rsidP="003E7CDE">
    <w:pPr>
      <w:pStyle w:val="a3"/>
      <w:rPr>
        <w:sz w:val="40"/>
        <w:szCs w:val="40"/>
      </w:rPr>
    </w:pPr>
    <w:r w:rsidRPr="003E7CDE">
      <w:rPr>
        <w:rFonts w:asciiTheme="majorBidi" w:hAnsiTheme="majorBidi" w:cstheme="majorBidi"/>
        <w:sz w:val="22"/>
        <w:szCs w:val="22"/>
      </w:rPr>
      <w:t>НОЧУ ДО «Языковая школа Дениса Брусенского»</w:t>
    </w:r>
    <w:r w:rsidRPr="003E7CDE">
      <w:rPr>
        <w:sz w:val="40"/>
        <w:szCs w:val="40"/>
      </w:rPr>
      <w:t xml:space="preserve"> </w:t>
    </w:r>
  </w:p>
  <w:p w:rsidR="003E7CDE" w:rsidRDefault="003E7CDE" w:rsidP="003E7CDE">
    <w:pPr>
      <w:pStyle w:val="a3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3E7CDE" w:rsidRPr="00100B43" w:rsidTr="004F1E3E">
      <w:trPr>
        <w:trHeight w:val="987"/>
      </w:trPr>
      <w:tc>
        <w:tcPr>
          <w:tcW w:w="4856" w:type="dxa"/>
          <w:shd w:val="clear" w:color="auto" w:fill="auto"/>
        </w:tcPr>
        <w:p w:rsidR="003E7CDE" w:rsidRPr="00F17867" w:rsidRDefault="003E7CDE" w:rsidP="003E7CDE">
          <w:pPr>
            <w:suppressAutoHyphens/>
            <w:spacing w:after="80" w:line="276" w:lineRule="auto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hAnsi="Calibri"/>
              <w:noProof/>
              <w:kern w:val="1"/>
              <w:sz w:val="20"/>
              <w:szCs w:val="20"/>
              <w:lang w:val="en-US"/>
            </w:rPr>
            <w:drawing>
              <wp:inline distT="0" distB="0" distL="0" distR="0" wp14:anchorId="4AEF66D1" wp14:editId="5D4837D1">
                <wp:extent cx="1368425" cy="407035"/>
                <wp:effectExtent l="0" t="0" r="0" b="0"/>
                <wp:docPr id="1" name="Рисунок 1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3E7CDE" w:rsidRPr="00100B43" w:rsidRDefault="003E7CDE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3E7CDE" w:rsidRPr="00100B43" w:rsidRDefault="00787A80" w:rsidP="003E7CDE">
          <w:pPr>
            <w:suppressAutoHyphens/>
            <w:jc w:val="right"/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3E7CDE" w:rsidRPr="00100B43">
            <w:rPr>
              <w:rFonts w:ascii="Calibri" w:eastAsia="SimSun" w:hAnsi="Calibri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3E7CDE" w:rsidRPr="00100B43" w:rsidRDefault="00787A80" w:rsidP="003E7CDE">
          <w:pPr>
            <w:suppressAutoHyphens/>
            <w:jc w:val="right"/>
            <w:rPr>
              <w:rFonts w:ascii="Calibri" w:eastAsia="SimSun" w:hAnsi="Calibri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3E7CDE" w:rsidRPr="00100B43">
              <w:rPr>
                <w:rFonts w:ascii="Calibri" w:eastAsia="SimSun" w:hAnsi="Calibri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3E7CDE" w:rsidRDefault="003E7CDE" w:rsidP="003E7CDE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3814"/>
    <w:multiLevelType w:val="multilevel"/>
    <w:tmpl w:val="31BA2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C2F1C"/>
    <w:multiLevelType w:val="multilevel"/>
    <w:tmpl w:val="E0C2ED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A12"/>
    <w:multiLevelType w:val="hybridMultilevel"/>
    <w:tmpl w:val="8AAEC0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EE4D32"/>
    <w:multiLevelType w:val="hybridMultilevel"/>
    <w:tmpl w:val="50B0CB8C"/>
    <w:lvl w:ilvl="0" w:tplc="49B887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A8C5159"/>
    <w:multiLevelType w:val="multilevel"/>
    <w:tmpl w:val="2384CEB6"/>
    <w:lvl w:ilvl="0">
      <w:start w:val="2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FEC64F8"/>
    <w:multiLevelType w:val="multilevel"/>
    <w:tmpl w:val="9CD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111D8"/>
    <w:multiLevelType w:val="multilevel"/>
    <w:tmpl w:val="87449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69729D"/>
    <w:multiLevelType w:val="multilevel"/>
    <w:tmpl w:val="7730F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DE"/>
    <w:rsid w:val="00002D72"/>
    <w:rsid w:val="0029231B"/>
    <w:rsid w:val="00333047"/>
    <w:rsid w:val="003E7CDE"/>
    <w:rsid w:val="004116F9"/>
    <w:rsid w:val="00461CD2"/>
    <w:rsid w:val="004C01E4"/>
    <w:rsid w:val="00524B21"/>
    <w:rsid w:val="005A211C"/>
    <w:rsid w:val="005D0EAB"/>
    <w:rsid w:val="00650DF8"/>
    <w:rsid w:val="006D7E77"/>
    <w:rsid w:val="00787A80"/>
    <w:rsid w:val="008E1010"/>
    <w:rsid w:val="0090624C"/>
    <w:rsid w:val="00980820"/>
    <w:rsid w:val="00A171CF"/>
    <w:rsid w:val="00AA6272"/>
    <w:rsid w:val="00AE03A4"/>
    <w:rsid w:val="00B10989"/>
    <w:rsid w:val="00B7016D"/>
    <w:rsid w:val="00B8303E"/>
    <w:rsid w:val="00BA1EC6"/>
    <w:rsid w:val="00C12B94"/>
    <w:rsid w:val="00D746B7"/>
    <w:rsid w:val="00DC34A1"/>
    <w:rsid w:val="00E37A3B"/>
    <w:rsid w:val="00E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F85F0"/>
  <w15:chartTrackingRefBased/>
  <w15:docId w15:val="{E354E4BA-7D47-3C42-8348-572043E0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2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E7CDE"/>
  </w:style>
  <w:style w:type="paragraph" w:styleId="a5">
    <w:name w:val="footer"/>
    <w:basedOn w:val="a"/>
    <w:link w:val="a6"/>
    <w:uiPriority w:val="99"/>
    <w:unhideWhenUsed/>
    <w:rsid w:val="003E7CD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E7CDE"/>
  </w:style>
  <w:style w:type="paragraph" w:styleId="a7">
    <w:name w:val="Balloon Text"/>
    <w:basedOn w:val="a"/>
    <w:link w:val="a8"/>
    <w:uiPriority w:val="99"/>
    <w:semiHidden/>
    <w:unhideWhenUsed/>
    <w:rsid w:val="003E7CDE"/>
    <w:rPr>
      <w:rFonts w:eastAsiaTheme="minorEastAsi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DE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650D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0DF8"/>
    <w:pPr>
      <w:widowControl w:val="0"/>
      <w:shd w:val="clear" w:color="auto" w:fill="FFFFFF"/>
      <w:spacing w:before="360" w:after="360" w:line="0" w:lineRule="atLeast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650DF8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0DF8"/>
    <w:pPr>
      <w:widowControl w:val="0"/>
      <w:shd w:val="clear" w:color="auto" w:fill="FFFFFF"/>
      <w:spacing w:line="0" w:lineRule="atLeast"/>
      <w:ind w:firstLine="29"/>
    </w:pPr>
    <w:rPr>
      <w:spacing w:val="70"/>
      <w:sz w:val="28"/>
      <w:szCs w:val="28"/>
    </w:rPr>
  </w:style>
  <w:style w:type="character" w:customStyle="1" w:styleId="4">
    <w:name w:val="Основной текст (4)_"/>
    <w:basedOn w:val="a0"/>
    <w:link w:val="40"/>
    <w:rsid w:val="00524B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4B21"/>
    <w:pPr>
      <w:widowControl w:val="0"/>
      <w:shd w:val="clear" w:color="auto" w:fill="FFFFFF"/>
      <w:spacing w:before="720" w:after="900" w:line="0" w:lineRule="atLeast"/>
      <w:ind w:firstLine="766"/>
      <w:jc w:val="both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109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0989"/>
    <w:pPr>
      <w:widowControl w:val="0"/>
      <w:shd w:val="clear" w:color="auto" w:fill="FFFFFF"/>
      <w:spacing w:line="324" w:lineRule="exact"/>
      <w:jc w:val="center"/>
    </w:pPr>
    <w:rPr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B109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10989"/>
    <w:pPr>
      <w:widowControl w:val="0"/>
      <w:shd w:val="clear" w:color="auto" w:fill="FFFFFF"/>
      <w:spacing w:after="360" w:line="0" w:lineRule="atLeast"/>
      <w:ind w:hanging="7"/>
      <w:jc w:val="both"/>
      <w:outlineLvl w:val="0"/>
    </w:pPr>
    <w:rPr>
      <w:b/>
      <w:bCs/>
    </w:rPr>
  </w:style>
  <w:style w:type="paragraph" w:styleId="a9">
    <w:name w:val="List Paragraph"/>
    <w:basedOn w:val="a"/>
    <w:uiPriority w:val="34"/>
    <w:qFormat/>
    <w:rsid w:val="00BA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2019-06-10T13:59:00Z</dcterms:created>
  <dcterms:modified xsi:type="dcterms:W3CDTF">2019-06-10T14:46:00Z</dcterms:modified>
</cp:coreProperties>
</file>